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B" w:rsidRPr="002712DF" w:rsidRDefault="0094255B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12DF">
        <w:rPr>
          <w:rFonts w:ascii="Times New Roman" w:hAnsi="Times New Roman" w:cs="Times New Roman"/>
          <w:sz w:val="26"/>
          <w:szCs w:val="26"/>
        </w:rPr>
        <w:t>Notice of Meeting</w:t>
      </w:r>
    </w:p>
    <w:p w:rsidR="0094255B" w:rsidRPr="002712DF" w:rsidRDefault="0094255B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12DF">
        <w:rPr>
          <w:rFonts w:ascii="Times New Roman" w:hAnsi="Times New Roman" w:cs="Times New Roman"/>
          <w:sz w:val="26"/>
          <w:szCs w:val="26"/>
        </w:rPr>
        <w:t>Louisiana Beef Industry Council</w:t>
      </w:r>
    </w:p>
    <w:p w:rsidR="0094255B" w:rsidRPr="002712DF" w:rsidRDefault="009F5749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12DF">
        <w:rPr>
          <w:rFonts w:ascii="Times New Roman" w:hAnsi="Times New Roman" w:cs="Times New Roman"/>
          <w:sz w:val="26"/>
          <w:szCs w:val="26"/>
        </w:rPr>
        <w:t>May 25</w:t>
      </w:r>
      <w:r w:rsidRPr="002712D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2712DF">
        <w:rPr>
          <w:rFonts w:ascii="Times New Roman" w:hAnsi="Times New Roman" w:cs="Times New Roman"/>
          <w:sz w:val="26"/>
          <w:szCs w:val="26"/>
        </w:rPr>
        <w:t>, 2018</w:t>
      </w:r>
    </w:p>
    <w:p w:rsidR="0094255B" w:rsidRPr="002712DF" w:rsidRDefault="009F5749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12DF">
        <w:rPr>
          <w:rFonts w:ascii="Times New Roman" w:hAnsi="Times New Roman" w:cs="Times New Roman"/>
          <w:sz w:val="26"/>
          <w:szCs w:val="26"/>
        </w:rPr>
        <w:t>9:00 a.m.</w:t>
      </w:r>
    </w:p>
    <w:p w:rsidR="0094255B" w:rsidRPr="002712DF" w:rsidRDefault="009F5749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12DF">
        <w:rPr>
          <w:rFonts w:ascii="Times New Roman" w:hAnsi="Times New Roman" w:cs="Times New Roman"/>
          <w:sz w:val="26"/>
          <w:szCs w:val="26"/>
        </w:rPr>
        <w:t>Louisiana Department of Ag &amp; Forestry</w:t>
      </w:r>
    </w:p>
    <w:p w:rsidR="0094255B" w:rsidRPr="002712DF" w:rsidRDefault="009F5749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12DF">
        <w:rPr>
          <w:rFonts w:ascii="Times New Roman" w:hAnsi="Times New Roman" w:cs="Times New Roman"/>
          <w:sz w:val="26"/>
          <w:szCs w:val="26"/>
        </w:rPr>
        <w:t>Baton Rouge</w:t>
      </w:r>
      <w:r w:rsidR="0094255B" w:rsidRPr="002712DF">
        <w:rPr>
          <w:rFonts w:ascii="Times New Roman" w:hAnsi="Times New Roman" w:cs="Times New Roman"/>
          <w:sz w:val="26"/>
          <w:szCs w:val="26"/>
        </w:rPr>
        <w:t>, LA</w:t>
      </w:r>
    </w:p>
    <w:p w:rsidR="00132A29" w:rsidRPr="002712DF" w:rsidRDefault="00132A29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255B" w:rsidRPr="002712DF" w:rsidRDefault="0094255B" w:rsidP="009425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2DF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Roll Call</w:t>
      </w:r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Approval of Minutes</w:t>
      </w:r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LBIC Financial Report</w:t>
      </w:r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Review of Funding Applications</w:t>
      </w:r>
    </w:p>
    <w:p w:rsidR="002C313B" w:rsidRPr="002712DF" w:rsidRDefault="0094255B" w:rsidP="002C31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 </w:t>
      </w:r>
      <w:r w:rsidR="002C313B" w:rsidRPr="002712DF">
        <w:rPr>
          <w:rFonts w:ascii="Times New Roman" w:hAnsi="Times New Roman" w:cs="Times New Roman"/>
        </w:rPr>
        <w:t xml:space="preserve">Louisiana </w:t>
      </w:r>
      <w:proofErr w:type="spellStart"/>
      <w:r w:rsidR="002C313B" w:rsidRPr="002712DF">
        <w:rPr>
          <w:rFonts w:ascii="Times New Roman" w:hAnsi="Times New Roman" w:cs="Times New Roman"/>
        </w:rPr>
        <w:t>Agriscience</w:t>
      </w:r>
      <w:proofErr w:type="spellEnd"/>
      <w:r w:rsidR="002C313B" w:rsidRPr="002712DF">
        <w:rPr>
          <w:rFonts w:ascii="Times New Roman" w:hAnsi="Times New Roman" w:cs="Times New Roman"/>
        </w:rPr>
        <w:t xml:space="preserve"> Teachers Assoc</w:t>
      </w:r>
      <w:r w:rsidR="00ED0D43" w:rsidRPr="002712DF">
        <w:rPr>
          <w:rFonts w:ascii="Times New Roman" w:hAnsi="Times New Roman" w:cs="Times New Roman"/>
        </w:rPr>
        <w:t>iation (LATA) – Sadie Phelps</w:t>
      </w:r>
    </w:p>
    <w:p w:rsidR="00E869C9" w:rsidRPr="002712DF" w:rsidRDefault="00E869C9" w:rsidP="00E869C9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E869C9" w:rsidRPr="002712DF" w:rsidRDefault="00F263C8" w:rsidP="00F263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 Luncheon and Board Meeting Sponsorship Louisiana Association of </w:t>
      </w:r>
      <w:r w:rsidR="00E869C9" w:rsidRPr="002712DF">
        <w:rPr>
          <w:rFonts w:ascii="Times New Roman" w:hAnsi="Times New Roman" w:cs="Times New Roman"/>
        </w:rPr>
        <w:t xml:space="preserve">  </w:t>
      </w:r>
    </w:p>
    <w:p w:rsidR="00F263C8" w:rsidRPr="002712DF" w:rsidRDefault="00E869C9" w:rsidP="00E869C9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 </w:t>
      </w:r>
      <w:r w:rsidR="00F263C8" w:rsidRPr="002712DF">
        <w:rPr>
          <w:rFonts w:ascii="Times New Roman" w:hAnsi="Times New Roman" w:cs="Times New Roman"/>
        </w:rPr>
        <w:t xml:space="preserve">Extension 4H Agents – </w:t>
      </w:r>
      <w:proofErr w:type="spellStart"/>
      <w:r w:rsidR="00374F91" w:rsidRPr="002712DF">
        <w:rPr>
          <w:rFonts w:ascii="Times New Roman" w:hAnsi="Times New Roman" w:cs="Times New Roman"/>
        </w:rPr>
        <w:t>Sallye</w:t>
      </w:r>
      <w:proofErr w:type="spellEnd"/>
      <w:r w:rsidR="00374F91" w:rsidRPr="002712DF">
        <w:rPr>
          <w:rFonts w:ascii="Times New Roman" w:hAnsi="Times New Roman" w:cs="Times New Roman"/>
        </w:rPr>
        <w:t xml:space="preserve"> </w:t>
      </w:r>
      <w:proofErr w:type="spellStart"/>
      <w:r w:rsidR="00F263C8" w:rsidRPr="002712DF">
        <w:rPr>
          <w:rFonts w:ascii="Times New Roman" w:hAnsi="Times New Roman" w:cs="Times New Roman"/>
        </w:rPr>
        <w:t>Dugas</w:t>
      </w:r>
      <w:proofErr w:type="spellEnd"/>
    </w:p>
    <w:p w:rsidR="00C51B48" w:rsidRPr="002712DF" w:rsidRDefault="00C51B48" w:rsidP="00E869C9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51B48" w:rsidRPr="002712DF" w:rsidRDefault="00C51B48" w:rsidP="00C51B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 2019 National Block and Bridle Convention - Randi Lyn Toups</w:t>
      </w:r>
    </w:p>
    <w:p w:rsidR="0094255B" w:rsidRPr="002712DF" w:rsidRDefault="002C313B" w:rsidP="007C17C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 </w:t>
      </w:r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Old Business</w:t>
      </w:r>
    </w:p>
    <w:p w:rsidR="0044712A" w:rsidRPr="002712DF" w:rsidRDefault="0044712A" w:rsidP="0044712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 LBIC Beef Poster Contest</w:t>
      </w:r>
      <w:r w:rsidR="00DA7A5F" w:rsidRPr="002712DF">
        <w:rPr>
          <w:rFonts w:ascii="Times New Roman" w:hAnsi="Times New Roman" w:cs="Times New Roman"/>
        </w:rPr>
        <w:t xml:space="preserve"> Update</w:t>
      </w:r>
      <w:r w:rsidRPr="002712DF">
        <w:rPr>
          <w:rFonts w:ascii="Times New Roman" w:hAnsi="Times New Roman" w:cs="Times New Roman"/>
        </w:rPr>
        <w:t xml:space="preserve"> – Crystal Ahrens</w:t>
      </w:r>
    </w:p>
    <w:p w:rsidR="008638AB" w:rsidRPr="002712DF" w:rsidRDefault="0044712A" w:rsidP="008638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LBIC</w:t>
      </w:r>
      <w:r w:rsidR="008638AB" w:rsidRPr="002712DF">
        <w:rPr>
          <w:rFonts w:ascii="Times New Roman" w:hAnsi="Times New Roman" w:cs="Times New Roman"/>
        </w:rPr>
        <w:t xml:space="preserve"> Beef Poster Contest </w:t>
      </w:r>
      <w:r w:rsidR="009F5749" w:rsidRPr="002712DF">
        <w:rPr>
          <w:rFonts w:ascii="Times New Roman" w:hAnsi="Times New Roman" w:cs="Times New Roman"/>
        </w:rPr>
        <w:t>Re-</w:t>
      </w:r>
      <w:r w:rsidR="003471D3" w:rsidRPr="002712DF">
        <w:rPr>
          <w:rFonts w:ascii="Times New Roman" w:hAnsi="Times New Roman" w:cs="Times New Roman"/>
        </w:rPr>
        <w:t>Occurring</w:t>
      </w:r>
      <w:r w:rsidR="009F5749" w:rsidRPr="002712DF">
        <w:rPr>
          <w:rFonts w:ascii="Times New Roman" w:hAnsi="Times New Roman" w:cs="Times New Roman"/>
        </w:rPr>
        <w:t xml:space="preserve"> Budget Item</w:t>
      </w:r>
    </w:p>
    <w:p w:rsidR="00E85632" w:rsidRPr="002712DF" w:rsidRDefault="00E85632" w:rsidP="008638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LSU </w:t>
      </w:r>
      <w:proofErr w:type="spellStart"/>
      <w:r w:rsidRPr="002712DF">
        <w:rPr>
          <w:rFonts w:ascii="Times New Roman" w:hAnsi="Times New Roman" w:cs="Times New Roman"/>
        </w:rPr>
        <w:t>AgCenter</w:t>
      </w:r>
      <w:proofErr w:type="spellEnd"/>
      <w:r w:rsidRPr="002712DF">
        <w:rPr>
          <w:rFonts w:ascii="Times New Roman" w:hAnsi="Times New Roman" w:cs="Times New Roman"/>
        </w:rPr>
        <w:t xml:space="preserve"> Project Reports – Stan </w:t>
      </w:r>
      <w:proofErr w:type="spellStart"/>
      <w:r w:rsidRPr="002712DF">
        <w:rPr>
          <w:rFonts w:ascii="Times New Roman" w:hAnsi="Times New Roman" w:cs="Times New Roman"/>
        </w:rPr>
        <w:t>Dutile</w:t>
      </w:r>
      <w:proofErr w:type="spellEnd"/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New Business</w:t>
      </w:r>
    </w:p>
    <w:p w:rsidR="0094255B" w:rsidRPr="002712DF" w:rsidRDefault="0094255B" w:rsidP="009425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 Federation of State Beef Council Orientation</w:t>
      </w:r>
      <w:r w:rsidR="009F5749" w:rsidRPr="002712DF">
        <w:rPr>
          <w:rFonts w:ascii="Times New Roman" w:hAnsi="Times New Roman" w:cs="Times New Roman"/>
        </w:rPr>
        <w:t xml:space="preserve"> Update</w:t>
      </w:r>
      <w:r w:rsidRPr="002712DF">
        <w:rPr>
          <w:rFonts w:ascii="Times New Roman" w:hAnsi="Times New Roman" w:cs="Times New Roman"/>
        </w:rPr>
        <w:t xml:space="preserve"> </w:t>
      </w:r>
    </w:p>
    <w:p w:rsidR="0094255B" w:rsidRPr="002712DF" w:rsidRDefault="0094255B" w:rsidP="009425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Website Discussion</w:t>
      </w:r>
    </w:p>
    <w:p w:rsidR="0056642A" w:rsidRPr="002712DF" w:rsidRDefault="0056642A" w:rsidP="009425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Beef Cooking Segment Discussion “Cooking Up Louisiana Treasures”</w:t>
      </w:r>
    </w:p>
    <w:p w:rsidR="009F5749" w:rsidRPr="002712DF" w:rsidRDefault="009F5749" w:rsidP="009425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Renewal of Contracts </w:t>
      </w:r>
    </w:p>
    <w:p w:rsidR="009F5749" w:rsidRPr="002712DF" w:rsidRDefault="009F5749" w:rsidP="009425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LBIC Credit</w:t>
      </w:r>
      <w:r w:rsidR="003471D3" w:rsidRPr="002712DF">
        <w:rPr>
          <w:rFonts w:ascii="Times New Roman" w:hAnsi="Times New Roman" w:cs="Times New Roman"/>
        </w:rPr>
        <w:t>/Debit</w:t>
      </w:r>
      <w:r w:rsidRPr="002712DF">
        <w:rPr>
          <w:rFonts w:ascii="Times New Roman" w:hAnsi="Times New Roman" w:cs="Times New Roman"/>
        </w:rPr>
        <w:t xml:space="preserve"> Card Discussion</w:t>
      </w:r>
    </w:p>
    <w:p w:rsidR="009035B4" w:rsidRPr="002712DF" w:rsidRDefault="00D5341B" w:rsidP="009425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Budget </w:t>
      </w:r>
    </w:p>
    <w:p w:rsidR="00A81C11" w:rsidRPr="002712DF" w:rsidRDefault="00A81C11" w:rsidP="00DF16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 xml:space="preserve">Associated Grocer’s </w:t>
      </w:r>
      <w:r w:rsidR="004562E6" w:rsidRPr="002712DF">
        <w:rPr>
          <w:rFonts w:ascii="Times New Roman" w:hAnsi="Times New Roman" w:cs="Times New Roman"/>
        </w:rPr>
        <w:t xml:space="preserve">Meat </w:t>
      </w:r>
      <w:r w:rsidRPr="002712DF">
        <w:rPr>
          <w:rFonts w:ascii="Times New Roman" w:hAnsi="Times New Roman" w:cs="Times New Roman"/>
        </w:rPr>
        <w:t xml:space="preserve">Cutting </w:t>
      </w:r>
      <w:r w:rsidR="002601C4" w:rsidRPr="002712DF">
        <w:rPr>
          <w:rFonts w:ascii="Times New Roman" w:hAnsi="Times New Roman" w:cs="Times New Roman"/>
        </w:rPr>
        <w:t>Workshop</w:t>
      </w:r>
      <w:r w:rsidRPr="002712DF">
        <w:rPr>
          <w:rFonts w:ascii="Times New Roman" w:hAnsi="Times New Roman" w:cs="Times New Roman"/>
        </w:rPr>
        <w:t xml:space="preserve"> Meeting Update – Amelia Kent</w:t>
      </w:r>
    </w:p>
    <w:p w:rsidR="00DF16D8" w:rsidRPr="002712DF" w:rsidRDefault="00DF16D8" w:rsidP="00DF16D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94255B" w:rsidRPr="002712DF" w:rsidRDefault="0094255B" w:rsidP="009425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CBB Report – Amelia Kent</w:t>
      </w:r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Public Comment</w:t>
      </w:r>
    </w:p>
    <w:p w:rsidR="0094255B" w:rsidRPr="002712DF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712DF">
        <w:rPr>
          <w:rFonts w:ascii="Times New Roman" w:hAnsi="Times New Roman" w:cs="Times New Roman"/>
        </w:rPr>
        <w:t>Adjourn</w:t>
      </w:r>
    </w:p>
    <w:sectPr w:rsidR="0094255B" w:rsidRPr="002712DF" w:rsidSect="002712D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0E0"/>
    <w:multiLevelType w:val="hybridMultilevel"/>
    <w:tmpl w:val="B5B2EE3C"/>
    <w:lvl w:ilvl="0" w:tplc="8B282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2702"/>
    <w:multiLevelType w:val="hybridMultilevel"/>
    <w:tmpl w:val="706C4480"/>
    <w:lvl w:ilvl="0" w:tplc="4E440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C1AF0"/>
    <w:multiLevelType w:val="hybridMultilevel"/>
    <w:tmpl w:val="38B60234"/>
    <w:lvl w:ilvl="0" w:tplc="C69016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803169"/>
    <w:multiLevelType w:val="hybridMultilevel"/>
    <w:tmpl w:val="21AE873A"/>
    <w:lvl w:ilvl="0" w:tplc="555C2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255B"/>
    <w:rsid w:val="00045507"/>
    <w:rsid w:val="00132A29"/>
    <w:rsid w:val="00182FE6"/>
    <w:rsid w:val="00241388"/>
    <w:rsid w:val="002601C4"/>
    <w:rsid w:val="002712DF"/>
    <w:rsid w:val="002C313B"/>
    <w:rsid w:val="003471D3"/>
    <w:rsid w:val="00374F91"/>
    <w:rsid w:val="003C2440"/>
    <w:rsid w:val="0044712A"/>
    <w:rsid w:val="00451D38"/>
    <w:rsid w:val="004562E6"/>
    <w:rsid w:val="004E2174"/>
    <w:rsid w:val="004E638A"/>
    <w:rsid w:val="00562692"/>
    <w:rsid w:val="0056642A"/>
    <w:rsid w:val="006653DB"/>
    <w:rsid w:val="006740F5"/>
    <w:rsid w:val="00747160"/>
    <w:rsid w:val="007C17C8"/>
    <w:rsid w:val="007E67FD"/>
    <w:rsid w:val="007F7254"/>
    <w:rsid w:val="008638AB"/>
    <w:rsid w:val="00867FE2"/>
    <w:rsid w:val="009035B4"/>
    <w:rsid w:val="0094255B"/>
    <w:rsid w:val="009F5749"/>
    <w:rsid w:val="00A45705"/>
    <w:rsid w:val="00A81C11"/>
    <w:rsid w:val="00A830B8"/>
    <w:rsid w:val="00B2497E"/>
    <w:rsid w:val="00C51B48"/>
    <w:rsid w:val="00C67A3A"/>
    <w:rsid w:val="00CE4F7F"/>
    <w:rsid w:val="00D5341B"/>
    <w:rsid w:val="00DA7A5F"/>
    <w:rsid w:val="00DB7D2B"/>
    <w:rsid w:val="00DF16D8"/>
    <w:rsid w:val="00E85632"/>
    <w:rsid w:val="00E869C9"/>
    <w:rsid w:val="00EA0680"/>
    <w:rsid w:val="00ED0D43"/>
    <w:rsid w:val="00F263C8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Labatut</dc:creator>
  <cp:lastModifiedBy>PETERSERVER</cp:lastModifiedBy>
  <cp:revision>2</cp:revision>
  <cp:lastPrinted>2018-05-17T18:32:00Z</cp:lastPrinted>
  <dcterms:created xsi:type="dcterms:W3CDTF">2018-05-17T18:34:00Z</dcterms:created>
  <dcterms:modified xsi:type="dcterms:W3CDTF">2018-05-17T18:34:00Z</dcterms:modified>
</cp:coreProperties>
</file>